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A440" w14:textId="77777777" w:rsidR="00A27D2B" w:rsidRPr="005A04BB" w:rsidRDefault="00F56299" w:rsidP="00F56299">
      <w:pPr>
        <w:jc w:val="right"/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t>年　　月　　日</w:t>
      </w:r>
    </w:p>
    <w:p w14:paraId="23F10FA8" w14:textId="77777777" w:rsidR="00C40741" w:rsidRPr="005A04BB" w:rsidRDefault="0015235D" w:rsidP="00A27D2B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t>独立行政法人</w:t>
      </w:r>
      <w:r w:rsidR="008459E2" w:rsidRPr="005A04BB">
        <w:rPr>
          <w:rFonts w:ascii="ＭＳ ゴシック" w:hAnsi="ＭＳ ゴシック" w:hint="eastAsia"/>
          <w:color w:val="000000" w:themeColor="text1"/>
        </w:rPr>
        <w:t>教職員支援機構</w:t>
      </w:r>
      <w:r w:rsidR="008A3197" w:rsidRPr="005A04BB">
        <w:rPr>
          <w:rFonts w:ascii="ＭＳ ゴシック" w:hAnsi="ＭＳ ゴシック" w:hint="eastAsia"/>
          <w:color w:val="000000" w:themeColor="text1"/>
        </w:rPr>
        <w:t>総務部</w:t>
      </w:r>
      <w:r w:rsidRPr="005A04BB">
        <w:rPr>
          <w:rFonts w:ascii="ＭＳ ゴシック" w:hAnsi="ＭＳ ゴシック" w:hint="eastAsia"/>
          <w:color w:val="000000" w:themeColor="text1"/>
        </w:rPr>
        <w:t>総務</w:t>
      </w:r>
      <w:r w:rsidR="008459E2" w:rsidRPr="005A04BB">
        <w:rPr>
          <w:rFonts w:ascii="ＭＳ ゴシック" w:hAnsi="ＭＳ ゴシック" w:hint="eastAsia"/>
          <w:color w:val="000000" w:themeColor="text1"/>
        </w:rPr>
        <w:t>企画</w:t>
      </w:r>
      <w:r w:rsidRPr="005A04BB">
        <w:rPr>
          <w:rFonts w:ascii="ＭＳ ゴシック" w:hAnsi="ＭＳ ゴシック" w:hint="eastAsia"/>
          <w:color w:val="000000" w:themeColor="text1"/>
        </w:rPr>
        <w:t>課</w:t>
      </w:r>
      <w:r w:rsidR="00A27D2B" w:rsidRPr="005A04BB">
        <w:rPr>
          <w:rFonts w:ascii="ＭＳ ゴシック" w:hAnsi="ＭＳ ゴシック" w:hint="eastAsia"/>
          <w:color w:val="000000" w:themeColor="text1"/>
        </w:rPr>
        <w:t xml:space="preserve">　行</w:t>
      </w:r>
    </w:p>
    <w:p w14:paraId="71F262CA" w14:textId="77777777" w:rsidR="00A27D2B" w:rsidRPr="005A04BB" w:rsidRDefault="00A27D2B" w:rsidP="00A27D2B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t>（Mail:</w:t>
      </w:r>
      <w:r w:rsidR="0015235D" w:rsidRPr="005A04BB">
        <w:rPr>
          <w:rFonts w:ascii="ＭＳ ゴシック" w:hAnsi="ＭＳ ゴシック" w:hint="eastAsia"/>
          <w:color w:val="000000" w:themeColor="text1"/>
        </w:rPr>
        <w:t>soumu</w:t>
      </w:r>
      <w:r w:rsidRPr="005A04BB">
        <w:rPr>
          <w:rFonts w:ascii="ＭＳ ゴシック" w:hAnsi="ＭＳ ゴシック" w:hint="eastAsia"/>
          <w:color w:val="000000" w:themeColor="text1"/>
        </w:rPr>
        <w:t>@</w:t>
      </w:r>
      <w:r w:rsidR="008459E2" w:rsidRPr="005A04BB">
        <w:rPr>
          <w:rFonts w:ascii="ＭＳ ゴシック" w:hAnsi="ＭＳ ゴシック" w:hint="eastAsia"/>
          <w:color w:val="000000" w:themeColor="text1"/>
        </w:rPr>
        <w:t>ml.</w:t>
      </w:r>
      <w:r w:rsidR="00372EA5" w:rsidRPr="005A04BB">
        <w:rPr>
          <w:rFonts w:ascii="ＭＳ ゴシック" w:hAnsi="ＭＳ ゴシック" w:hint="eastAsia"/>
          <w:color w:val="000000" w:themeColor="text1"/>
        </w:rPr>
        <w:t>nits</w:t>
      </w:r>
      <w:r w:rsidR="0015235D" w:rsidRPr="005A04BB">
        <w:rPr>
          <w:rFonts w:ascii="ＭＳ ゴシック" w:hAnsi="ＭＳ ゴシック" w:hint="eastAsia"/>
          <w:color w:val="000000" w:themeColor="text1"/>
        </w:rPr>
        <w:t>.go.jp</w:t>
      </w:r>
      <w:r w:rsidRPr="005A04BB">
        <w:rPr>
          <w:rFonts w:ascii="ＭＳ ゴシック" w:hAnsi="ＭＳ ゴシック" w:hint="eastAsia"/>
          <w:color w:val="000000" w:themeColor="text1"/>
        </w:rPr>
        <w:t xml:space="preserve">　FAX:029-879-6</w:t>
      </w:r>
      <w:r w:rsidR="0015235D" w:rsidRPr="005A04BB">
        <w:rPr>
          <w:rFonts w:ascii="ＭＳ ゴシック" w:hAnsi="ＭＳ ゴシック" w:hint="eastAsia"/>
          <w:color w:val="000000" w:themeColor="text1"/>
        </w:rPr>
        <w:t>616</w:t>
      </w:r>
      <w:r w:rsidRPr="005A04BB">
        <w:rPr>
          <w:rFonts w:ascii="ＭＳ ゴシック" w:hAnsi="ＭＳ ゴシック" w:hint="eastAsia"/>
          <w:color w:val="000000" w:themeColor="text1"/>
        </w:rPr>
        <w:t>）</w:t>
      </w:r>
    </w:p>
    <w:p w14:paraId="7AC4D983" w14:textId="77777777" w:rsidR="00C40741" w:rsidRPr="005A04BB" w:rsidRDefault="00C40741">
      <w:pPr>
        <w:jc w:val="right"/>
        <w:rPr>
          <w:rFonts w:ascii="ＭＳ ゴシック" w:hAnsi="ＭＳ ゴシック"/>
          <w:color w:val="000000" w:themeColor="text1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7707"/>
        <w:gridCol w:w="7"/>
      </w:tblGrid>
      <w:tr w:rsidR="005A04BB" w:rsidRPr="005A04BB" w14:paraId="6E221651" w14:textId="77777777">
        <w:trPr>
          <w:gridAfter w:val="1"/>
          <w:wAfter w:w="7" w:type="dxa"/>
          <w:trHeight w:val="750"/>
        </w:trPr>
        <w:tc>
          <w:tcPr>
            <w:tcW w:w="960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D979C9" w14:textId="77777777" w:rsidR="00C40741" w:rsidRPr="005A04BB" w:rsidRDefault="00C40741" w:rsidP="009117D9">
            <w:pPr>
              <w:widowControl/>
              <w:jc w:val="center"/>
              <w:rPr>
                <w:rFonts w:ascii="ＭＳ ゴシック" w:hAnsi="ＭＳ ゴシック"/>
                <w:color w:val="000000" w:themeColor="text1"/>
                <w:sz w:val="32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sz w:val="32"/>
              </w:rPr>
              <w:t>撮影許可</w:t>
            </w:r>
            <w:r w:rsidR="009117D9" w:rsidRPr="005A04BB">
              <w:rPr>
                <w:rFonts w:ascii="ＭＳ ゴシック" w:hAnsi="ＭＳ ゴシック" w:hint="eastAsia"/>
                <w:color w:val="000000" w:themeColor="text1"/>
                <w:sz w:val="32"/>
              </w:rPr>
              <w:t>申請書</w:t>
            </w:r>
          </w:p>
        </w:tc>
      </w:tr>
      <w:tr w:rsidR="005A04BB" w:rsidRPr="005A04BB" w14:paraId="671408A8" w14:textId="77777777" w:rsidTr="00A026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1"/>
        </w:trPr>
        <w:tc>
          <w:tcPr>
            <w:tcW w:w="1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BF1CD6" w14:textId="77777777" w:rsidR="00F56299" w:rsidRPr="005A04BB" w:rsidRDefault="00F56299" w:rsidP="00F56299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会社名・住所</w:t>
            </w:r>
          </w:p>
        </w:tc>
        <w:tc>
          <w:tcPr>
            <w:tcW w:w="792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C1F783" w14:textId="77777777" w:rsidR="00F56299" w:rsidRPr="005A04BB" w:rsidRDefault="00A0269A" w:rsidP="00F56299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会社名：</w:t>
            </w:r>
          </w:p>
          <w:p w14:paraId="3E413827" w14:textId="77777777" w:rsidR="00F56299" w:rsidRPr="005A04BB" w:rsidRDefault="00A0269A" w:rsidP="00F56299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住　所：</w:t>
            </w:r>
          </w:p>
        </w:tc>
      </w:tr>
      <w:tr w:rsidR="005A04BB" w:rsidRPr="005A04BB" w14:paraId="287E1FAA" w14:textId="77777777" w:rsidTr="00A026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6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9D02BB" w14:textId="77777777" w:rsidR="00C40741" w:rsidRPr="005A04BB" w:rsidRDefault="00F56299" w:rsidP="00F56299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担当者連絡先</w:t>
            </w:r>
          </w:p>
        </w:tc>
        <w:tc>
          <w:tcPr>
            <w:tcW w:w="792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7E7069" w14:textId="77777777" w:rsidR="00C40741" w:rsidRPr="005A04BB" w:rsidRDefault="00A0269A" w:rsidP="00F56299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担当者名：</w:t>
            </w:r>
          </w:p>
          <w:p w14:paraId="1DAB59FE" w14:textId="77777777" w:rsidR="00A0269A" w:rsidRPr="005A04BB" w:rsidRDefault="00A0269A" w:rsidP="00F56299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TEL/FAX：</w:t>
            </w:r>
          </w:p>
          <w:p w14:paraId="51A823B0" w14:textId="77777777" w:rsidR="0034309D" w:rsidRPr="005A04BB" w:rsidRDefault="0034309D" w:rsidP="00F56299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携帯電話：</w:t>
            </w:r>
          </w:p>
          <w:p w14:paraId="3A6DFC8A" w14:textId="77777777" w:rsidR="00F56299" w:rsidRPr="005A04BB" w:rsidRDefault="00A0269A" w:rsidP="00A0269A">
            <w:pPr>
              <w:ind w:leftChars="72" w:left="158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E-mail:</w:t>
            </w:r>
          </w:p>
        </w:tc>
      </w:tr>
      <w:tr w:rsidR="005A04BB" w:rsidRPr="005A04BB" w14:paraId="44FA0718" w14:textId="77777777" w:rsidTr="00A026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6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9174F5" w14:textId="77777777" w:rsidR="00C40741" w:rsidRPr="005A04BB" w:rsidRDefault="00A0269A" w:rsidP="00A0269A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作品・番組名</w:t>
            </w:r>
          </w:p>
        </w:tc>
        <w:tc>
          <w:tcPr>
            <w:tcW w:w="792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409753" w14:textId="77777777" w:rsidR="00C40741" w:rsidRPr="005A04BB" w:rsidRDefault="00C40741" w:rsidP="00A0269A">
            <w:pPr>
              <w:rPr>
                <w:rFonts w:ascii="ＭＳ ゴシック" w:hAnsi="ＭＳ ゴシック"/>
                <w:color w:val="000000" w:themeColor="text1"/>
                <w:u w:val="single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5A04BB" w:rsidRPr="005A04BB" w14:paraId="2F7F07D6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4"/>
        </w:trPr>
        <w:tc>
          <w:tcPr>
            <w:tcW w:w="1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EF098C" w14:textId="77777777" w:rsidR="00A0269A" w:rsidRPr="005A04BB" w:rsidRDefault="00A0269A" w:rsidP="00A0269A">
            <w:pPr>
              <w:jc w:val="center"/>
              <w:rPr>
                <w:rFonts w:ascii="ＭＳ ゴシック" w:hAnsi="ＭＳ ゴシック"/>
                <w:color w:val="000000" w:themeColor="text1"/>
                <w:kern w:val="0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公表（放送）</w:t>
            </w:r>
          </w:p>
          <w:p w14:paraId="5B4E13ED" w14:textId="77777777" w:rsidR="00C40741" w:rsidRPr="005A04BB" w:rsidRDefault="00A0269A" w:rsidP="00A0269A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予定日</w:t>
            </w:r>
          </w:p>
        </w:tc>
        <w:tc>
          <w:tcPr>
            <w:tcW w:w="792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F63A8" w14:textId="77777777" w:rsidR="00C40741" w:rsidRPr="005A04BB" w:rsidRDefault="00A0269A" w:rsidP="00A0269A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5A04BB" w:rsidRPr="005A04BB" w14:paraId="04162EE9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4"/>
        </w:trPr>
        <w:tc>
          <w:tcPr>
            <w:tcW w:w="16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5C747C" w14:textId="77777777" w:rsidR="00A0269A" w:rsidRPr="005A04BB" w:rsidRDefault="00A0269A" w:rsidP="006255F9">
            <w:pPr>
              <w:jc w:val="center"/>
              <w:rPr>
                <w:rFonts w:ascii="ＭＳ ゴシック" w:hAnsi="ＭＳ ゴシック"/>
                <w:color w:val="000000" w:themeColor="text1"/>
                <w:kern w:val="0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媒体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D876B" w14:textId="77777777" w:rsidR="00A0269A" w:rsidRPr="005A04BB" w:rsidRDefault="00A0269A" w:rsidP="00A0269A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□TV　□映画　□ラジオ　□新聞　□雑誌　□Web　</w:t>
            </w:r>
          </w:p>
          <w:p w14:paraId="637113EC" w14:textId="77777777" w:rsidR="00A0269A" w:rsidRPr="005A04BB" w:rsidRDefault="00A0269A" w:rsidP="00A0269A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□その他（　　　　　　　　）</w:t>
            </w:r>
          </w:p>
        </w:tc>
      </w:tr>
      <w:tr w:rsidR="005A04BB" w:rsidRPr="005A04BB" w14:paraId="18A3F8AD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16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CA41D6" w14:textId="77777777" w:rsidR="00C40741" w:rsidRPr="005A04BB" w:rsidRDefault="00C40741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撮影希望施設</w:t>
            </w:r>
          </w:p>
          <w:p w14:paraId="621262E1" w14:textId="48517B50" w:rsidR="00172CC3" w:rsidRPr="005A04BB" w:rsidRDefault="00172CC3" w:rsidP="00172CC3">
            <w:pPr>
              <w:jc w:val="center"/>
              <w:rPr>
                <w:rFonts w:ascii="ＭＳ ゴシック" w:hAnsi="ＭＳ ゴシック"/>
                <w:color w:val="000000" w:themeColor="text1"/>
                <w:u w:val="single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※詳細は次頁に記載</w:t>
            </w:r>
          </w:p>
        </w:tc>
        <w:tc>
          <w:tcPr>
            <w:tcW w:w="792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84174" w14:textId="77777777" w:rsidR="00C40741" w:rsidRPr="005A04BB" w:rsidRDefault="00C40741">
            <w:pPr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5A04BB" w:rsidRPr="005A04BB" w14:paraId="3D6AEA0E" w14:textId="77777777" w:rsidTr="00A026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76"/>
        </w:trPr>
        <w:tc>
          <w:tcPr>
            <w:tcW w:w="1683" w:type="dxa"/>
            <w:vMerge w:val="restart"/>
            <w:tcBorders>
              <w:left w:val="double" w:sz="4" w:space="0" w:color="auto"/>
            </w:tcBorders>
            <w:vAlign w:val="center"/>
          </w:tcPr>
          <w:p w14:paraId="6587D04C" w14:textId="77777777" w:rsidR="00C40741" w:rsidRPr="005A04BB" w:rsidRDefault="00C40741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2909B4">
              <w:rPr>
                <w:rFonts w:ascii="ＭＳ ゴシック" w:hAnsi="ＭＳ ゴシック" w:hint="eastAsia"/>
                <w:color w:val="000000" w:themeColor="text1"/>
                <w:spacing w:val="27"/>
                <w:kern w:val="0"/>
                <w:fitText w:val="1320" w:id="-1165729019"/>
              </w:rPr>
              <w:t>撮影希望</w:t>
            </w:r>
            <w:r w:rsidRPr="002909B4">
              <w:rPr>
                <w:rFonts w:ascii="ＭＳ ゴシック" w:hAnsi="ＭＳ ゴシック" w:hint="eastAsia"/>
                <w:color w:val="000000" w:themeColor="text1"/>
                <w:spacing w:val="2"/>
                <w:kern w:val="0"/>
                <w:fitText w:val="1320" w:id="-1165729019"/>
              </w:rPr>
              <w:t>日</w:t>
            </w:r>
          </w:p>
        </w:tc>
        <w:tc>
          <w:tcPr>
            <w:tcW w:w="7927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64EF071" w14:textId="77777777" w:rsidR="00C40741" w:rsidRPr="005A04BB" w:rsidRDefault="00C40741" w:rsidP="00A45797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自：</w:t>
            </w:r>
            <w:r w:rsidR="00A45797"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　</w:t>
            </w: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　年　　月　　日　　　　時　　　分から</w:t>
            </w:r>
          </w:p>
        </w:tc>
      </w:tr>
      <w:tr w:rsidR="005A04BB" w:rsidRPr="005A04BB" w14:paraId="629C2FE7" w14:textId="77777777" w:rsidTr="00A026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1683" w:type="dxa"/>
            <w:vMerge/>
            <w:tcBorders>
              <w:left w:val="double" w:sz="4" w:space="0" w:color="auto"/>
            </w:tcBorders>
            <w:vAlign w:val="center"/>
          </w:tcPr>
          <w:p w14:paraId="49A1EE1B" w14:textId="77777777" w:rsidR="00C40741" w:rsidRPr="005A04BB" w:rsidRDefault="00C40741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7927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64386589" w14:textId="77777777" w:rsidR="00C40741" w:rsidRPr="005A04BB" w:rsidRDefault="00C40741" w:rsidP="00A45797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至：</w:t>
            </w:r>
            <w:r w:rsidR="00A45797"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　</w:t>
            </w: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　年　　月　　日　　　　時　　　分まで</w:t>
            </w:r>
          </w:p>
        </w:tc>
      </w:tr>
      <w:tr w:rsidR="005A04BB" w:rsidRPr="005A04BB" w14:paraId="61E5F7ED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683" w:type="dxa"/>
            <w:tcBorders>
              <w:left w:val="double" w:sz="4" w:space="0" w:color="auto"/>
            </w:tcBorders>
            <w:vAlign w:val="center"/>
          </w:tcPr>
          <w:p w14:paraId="1CE6A9C8" w14:textId="77777777" w:rsidR="00C40741" w:rsidRPr="005A04BB" w:rsidRDefault="00C40741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撮影参加人数</w:t>
            </w:r>
          </w:p>
        </w:tc>
        <w:tc>
          <w:tcPr>
            <w:tcW w:w="7927" w:type="dxa"/>
            <w:gridSpan w:val="2"/>
            <w:tcBorders>
              <w:right w:val="double" w:sz="4" w:space="0" w:color="auto"/>
            </w:tcBorders>
            <w:vAlign w:val="center"/>
          </w:tcPr>
          <w:p w14:paraId="580C109B" w14:textId="77777777" w:rsidR="00C40741" w:rsidRPr="005A04BB" w:rsidRDefault="00C40741" w:rsidP="00A0269A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</w:t>
            </w:r>
            <w:r w:rsidRPr="005A04BB">
              <w:rPr>
                <w:rFonts w:ascii="ＭＳ ゴシック" w:hAnsi="ＭＳ ゴシック" w:hint="eastAsia"/>
                <w:color w:val="000000" w:themeColor="text1"/>
                <w:u w:val="single"/>
              </w:rPr>
              <w:t xml:space="preserve">　　　　　名</w:t>
            </w: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（後日</w:t>
            </w:r>
            <w:r w:rsidR="00484C10" w:rsidRPr="005A04BB">
              <w:rPr>
                <w:rFonts w:ascii="ＭＳ ゴシック" w:hAnsi="ＭＳ ゴシック" w:hint="eastAsia"/>
                <w:color w:val="000000" w:themeColor="text1"/>
              </w:rPr>
              <w:t>、所属・氏名を記載した</w:t>
            </w:r>
            <w:r w:rsidRPr="005A04BB">
              <w:rPr>
                <w:rFonts w:ascii="ＭＳ ゴシック" w:hAnsi="ＭＳ ゴシック" w:hint="eastAsia"/>
                <w:color w:val="000000" w:themeColor="text1"/>
              </w:rPr>
              <w:t>名簿を提出すること。）</w:t>
            </w:r>
          </w:p>
        </w:tc>
      </w:tr>
      <w:tr w:rsidR="005A04BB" w:rsidRPr="005A04BB" w14:paraId="096CF524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653555" w14:textId="77777777" w:rsidR="00A0269A" w:rsidRPr="005A04BB" w:rsidRDefault="00A0269A" w:rsidP="006255F9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入構予定車両</w:t>
            </w:r>
          </w:p>
        </w:tc>
        <w:tc>
          <w:tcPr>
            <w:tcW w:w="7927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BBEFD9" w14:textId="77777777" w:rsidR="0034309D" w:rsidRPr="005A04BB" w:rsidRDefault="00A0269A" w:rsidP="0034309D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</w:t>
            </w:r>
            <w:r w:rsidRPr="005A04BB">
              <w:rPr>
                <w:rFonts w:ascii="ＭＳ ゴシック" w:hAnsi="ＭＳ ゴシック" w:hint="eastAsia"/>
                <w:color w:val="000000" w:themeColor="text1"/>
                <w:u w:val="single"/>
              </w:rPr>
              <w:t xml:space="preserve">　　　　　台</w:t>
            </w: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</w:t>
            </w:r>
          </w:p>
          <w:p w14:paraId="13ED15E0" w14:textId="77777777" w:rsidR="00A0269A" w:rsidRPr="005A04BB" w:rsidRDefault="0034309D" w:rsidP="0034309D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>（マイクロバス、ワゴン車、乗用車、トラック等の内訳を</w:t>
            </w:r>
            <w:r w:rsidR="00A0269A" w:rsidRPr="005A04BB">
              <w:rPr>
                <w:rFonts w:ascii="ＭＳ ゴシック" w:hAnsi="ＭＳ ゴシック" w:hint="eastAsia"/>
                <w:color w:val="000000" w:themeColor="text1"/>
              </w:rPr>
              <w:t>後日提出すること。）</w:t>
            </w:r>
          </w:p>
        </w:tc>
      </w:tr>
      <w:tr w:rsidR="005A04BB" w:rsidRPr="005A04BB" w14:paraId="55A228BD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6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05137C" w14:textId="77777777" w:rsidR="0034309D" w:rsidRPr="005A04BB" w:rsidRDefault="0034309D" w:rsidP="0034309D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  <w:kern w:val="0"/>
              </w:rPr>
              <w:t>保険について</w:t>
            </w:r>
          </w:p>
        </w:tc>
        <w:tc>
          <w:tcPr>
            <w:tcW w:w="792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C958BC" w14:textId="77777777" w:rsidR="0034309D" w:rsidRPr="005A04BB" w:rsidRDefault="0034309D" w:rsidP="0034309D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種類：</w:t>
            </w:r>
          </w:p>
          <w:p w14:paraId="645DF238" w14:textId="77777777" w:rsidR="0034309D" w:rsidRPr="005A04BB" w:rsidRDefault="0034309D" w:rsidP="0034309D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対象：</w:t>
            </w:r>
          </w:p>
          <w:p w14:paraId="03224AF4" w14:textId="77777777" w:rsidR="0034309D" w:rsidRPr="005A04BB" w:rsidRDefault="0034309D" w:rsidP="0034309D">
            <w:pPr>
              <w:rPr>
                <w:rFonts w:ascii="ＭＳ ゴシック" w:hAnsi="ＭＳ ゴシック"/>
                <w:color w:val="000000" w:themeColor="text1"/>
              </w:rPr>
            </w:pPr>
            <w:r w:rsidRPr="005A04BB">
              <w:rPr>
                <w:rFonts w:ascii="ＭＳ ゴシック" w:hAnsi="ＭＳ ゴシック" w:hint="eastAsia"/>
                <w:color w:val="000000" w:themeColor="text1"/>
              </w:rPr>
              <w:t xml:space="preserve">　会社名：</w:t>
            </w:r>
          </w:p>
        </w:tc>
      </w:tr>
      <w:tr w:rsidR="005A04BB" w:rsidRPr="005A04BB" w14:paraId="79BAD994" w14:textId="77777777" w:rsidTr="003430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901BA0C" w14:textId="77777777" w:rsidR="00C40741" w:rsidRPr="005A04BB" w:rsidRDefault="00C40741">
            <w:pPr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2909B4">
              <w:rPr>
                <w:rFonts w:ascii="ＭＳ ゴシック" w:hAnsi="ＭＳ ゴシック" w:hint="eastAsia"/>
                <w:color w:val="000000" w:themeColor="text1"/>
                <w:spacing w:val="440"/>
                <w:kern w:val="0"/>
                <w:fitText w:val="1320" w:id="-1165729020"/>
              </w:rPr>
              <w:t>備</w:t>
            </w:r>
            <w:r w:rsidRPr="002909B4">
              <w:rPr>
                <w:rFonts w:ascii="ＭＳ ゴシック" w:hAnsi="ＭＳ ゴシック" w:hint="eastAsia"/>
                <w:color w:val="000000" w:themeColor="text1"/>
                <w:kern w:val="0"/>
                <w:fitText w:val="1320" w:id="-1165729020"/>
              </w:rPr>
              <w:t>考</w:t>
            </w:r>
          </w:p>
        </w:tc>
        <w:tc>
          <w:tcPr>
            <w:tcW w:w="792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B319A" w14:textId="77777777" w:rsidR="00C40741" w:rsidRPr="005A04BB" w:rsidRDefault="00C40741">
            <w:pPr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1039ED8B" w14:textId="77777777" w:rsidR="00C40741" w:rsidRPr="005A04BB" w:rsidRDefault="00C40741">
      <w:pPr>
        <w:rPr>
          <w:rFonts w:ascii="ＭＳ ゴシック" w:hAnsi="ＭＳ ゴシック"/>
          <w:color w:val="000000" w:themeColor="text1"/>
        </w:rPr>
      </w:pPr>
    </w:p>
    <w:p w14:paraId="195A9AD5" w14:textId="77777777" w:rsidR="00C40741" w:rsidRPr="005A04BB" w:rsidRDefault="00C40741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t>撮影許可願いに基づき、撮影の可否について判断しますので、可能な限り正確に</w:t>
      </w:r>
      <w:r w:rsidR="0034309D" w:rsidRPr="005A04BB">
        <w:rPr>
          <w:rFonts w:ascii="ＭＳ ゴシック" w:hAnsi="ＭＳ ゴシック" w:hint="eastAsia"/>
          <w:color w:val="000000" w:themeColor="text1"/>
        </w:rPr>
        <w:t>ご</w:t>
      </w:r>
      <w:r w:rsidRPr="005A04BB">
        <w:rPr>
          <w:rFonts w:ascii="ＭＳ ゴシック" w:hAnsi="ＭＳ ゴシック" w:hint="eastAsia"/>
          <w:color w:val="000000" w:themeColor="text1"/>
        </w:rPr>
        <w:t>記入</w:t>
      </w:r>
      <w:r w:rsidR="0034309D" w:rsidRPr="005A04BB">
        <w:rPr>
          <w:rFonts w:ascii="ＭＳ ゴシック" w:hAnsi="ＭＳ ゴシック" w:hint="eastAsia"/>
          <w:color w:val="000000" w:themeColor="text1"/>
        </w:rPr>
        <w:t>ください。</w:t>
      </w:r>
    </w:p>
    <w:p w14:paraId="43F28CBC" w14:textId="77777777" w:rsidR="00C40741" w:rsidRPr="005A04BB" w:rsidRDefault="00372EA5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t>機構</w:t>
      </w:r>
      <w:r w:rsidR="00C40741" w:rsidRPr="005A04BB">
        <w:rPr>
          <w:rFonts w:ascii="ＭＳ ゴシック" w:hAnsi="ＭＳ ゴシック" w:hint="eastAsia"/>
          <w:color w:val="000000" w:themeColor="text1"/>
        </w:rPr>
        <w:t>の</w:t>
      </w:r>
      <w:r w:rsidR="0034309D" w:rsidRPr="005A04BB">
        <w:rPr>
          <w:rFonts w:ascii="ＭＳ ゴシック" w:hAnsi="ＭＳ ゴシック" w:hint="eastAsia"/>
          <w:color w:val="000000" w:themeColor="text1"/>
        </w:rPr>
        <w:t>撮影許可基準を満たし、かつ、撮影条件を順守できる場合で、</w:t>
      </w:r>
      <w:r w:rsidRPr="005A04BB">
        <w:rPr>
          <w:rFonts w:ascii="ＭＳ ゴシック" w:hAnsi="ＭＳ ゴシック" w:hint="eastAsia"/>
          <w:color w:val="000000" w:themeColor="text1"/>
        </w:rPr>
        <w:t>機構</w:t>
      </w:r>
      <w:r w:rsidR="0034309D" w:rsidRPr="005A04BB">
        <w:rPr>
          <w:rFonts w:ascii="ＭＳ ゴシック" w:hAnsi="ＭＳ ゴシック" w:hint="eastAsia"/>
          <w:color w:val="000000" w:themeColor="text1"/>
        </w:rPr>
        <w:t>の</w:t>
      </w:r>
      <w:r w:rsidR="00C40741" w:rsidRPr="005A04BB">
        <w:rPr>
          <w:rFonts w:ascii="ＭＳ ゴシック" w:hAnsi="ＭＳ ゴシック" w:hint="eastAsia"/>
          <w:color w:val="000000" w:themeColor="text1"/>
        </w:rPr>
        <w:t>業務に支障が無く、安全に撮影が可能な場合にのみ撮影を許可します。</w:t>
      </w:r>
    </w:p>
    <w:p w14:paraId="4B0DDA58" w14:textId="77777777" w:rsidR="00C40741" w:rsidRPr="005A04BB" w:rsidRDefault="00C40741">
      <w:pPr>
        <w:rPr>
          <w:rFonts w:ascii="ＭＳ ゴシック" w:hAnsi="ＭＳ ゴシック"/>
          <w:color w:val="000000" w:themeColor="text1"/>
        </w:rPr>
      </w:pPr>
    </w:p>
    <w:p w14:paraId="6D7E37D6" w14:textId="4C8A77D5" w:rsidR="00C66F25" w:rsidRPr="005A04BB" w:rsidRDefault="002E0C1A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B5367B" wp14:editId="6C9FE113">
                <wp:simplePos x="0" y="0"/>
                <wp:positionH relativeFrom="column">
                  <wp:posOffset>3295650</wp:posOffset>
                </wp:positionH>
                <wp:positionV relativeFrom="paragraph">
                  <wp:posOffset>180340</wp:posOffset>
                </wp:positionV>
                <wp:extent cx="2733675" cy="1186815"/>
                <wp:effectExtent l="20320" t="20320" r="17780" b="21590"/>
                <wp:wrapSquare wrapText="left"/>
                <wp:docPr id="1625069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76CC" w14:textId="77777777" w:rsidR="007A1587" w:rsidRDefault="007A1587">
                            <w:r>
                              <w:rPr>
                                <w:rFonts w:hint="eastAsia"/>
                              </w:rPr>
                              <w:t>問合せ先・提出先</w:t>
                            </w:r>
                          </w:p>
                          <w:p w14:paraId="03E232E0" w14:textId="77777777" w:rsidR="007A1587" w:rsidRPr="0045423C" w:rsidRDefault="007A1587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 xml:space="preserve">305-0802 </w:t>
                            </w:r>
                            <w:r>
                              <w:rPr>
                                <w:rFonts w:hint="eastAsia"/>
                              </w:rPr>
                              <w:t>茨城県つくば市立原３番地独立行政法人</w:t>
                            </w:r>
                            <w:r w:rsidR="00372EA5" w:rsidRPr="0045423C">
                              <w:rPr>
                                <w:rFonts w:ascii="ＭＳ ゴシック" w:hAnsi="ＭＳ ゴシック" w:hint="eastAsia"/>
                              </w:rPr>
                              <w:t>教職員支援機構</w:t>
                            </w:r>
                          </w:p>
                          <w:p w14:paraId="17C668C9" w14:textId="77777777" w:rsidR="007A1587" w:rsidRPr="00337AD8" w:rsidRDefault="008A3197">
                            <w:pPr>
                              <w:rPr>
                                <w:color w:val="FF0000"/>
                              </w:rPr>
                            </w:pPr>
                            <w:r w:rsidRPr="00DA0F96">
                              <w:rPr>
                                <w:rFonts w:hint="eastAsia"/>
                                <w:color w:val="000000"/>
                              </w:rPr>
                              <w:t>総務部</w:t>
                            </w:r>
                            <w:r w:rsidR="007A1587" w:rsidRPr="00337AD8">
                              <w:rPr>
                                <w:rFonts w:hint="eastAsia"/>
                                <w:color w:val="000000"/>
                              </w:rPr>
                              <w:t>総務</w:t>
                            </w:r>
                            <w:r w:rsidR="00372EA5" w:rsidRPr="00337AD8">
                              <w:rPr>
                                <w:rFonts w:hint="eastAsia"/>
                                <w:color w:val="000000"/>
                              </w:rPr>
                              <w:t>企画</w:t>
                            </w:r>
                            <w:r w:rsidR="007A1587" w:rsidRPr="00337AD8">
                              <w:rPr>
                                <w:rFonts w:hint="eastAsia"/>
                                <w:color w:val="000000"/>
                              </w:rPr>
                              <w:t>課</w:t>
                            </w:r>
                          </w:p>
                          <w:p w14:paraId="31AE9D58" w14:textId="0C00660A" w:rsidR="007A1587" w:rsidRDefault="00EF3667">
                            <w:r>
                              <w:rPr>
                                <w:rFonts w:hint="eastAsia"/>
                              </w:rPr>
                              <w:t>TEL029-879-66</w:t>
                            </w:r>
                            <w:r w:rsidR="00F9014C">
                              <w:rPr>
                                <w:rFonts w:hint="eastAsia"/>
                              </w:rPr>
                              <w:t>09</w:t>
                            </w:r>
                            <w:r w:rsidR="007A1587">
                              <w:rPr>
                                <w:rFonts w:hint="eastAsia"/>
                              </w:rPr>
                              <w:t>／</w:t>
                            </w:r>
                            <w:r w:rsidR="007A1587">
                              <w:rPr>
                                <w:rFonts w:hint="eastAsia"/>
                              </w:rPr>
                              <w:t>FAX029-879-6616</w:t>
                            </w:r>
                          </w:p>
                          <w:p w14:paraId="12D706E6" w14:textId="77777777" w:rsidR="007A1587" w:rsidRDefault="007A1587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soumu@</w:t>
                            </w:r>
                            <w:r w:rsidR="0045423C">
                              <w:rPr>
                                <w:rFonts w:hint="eastAsia"/>
                              </w:rPr>
                              <w:t>ml.nits</w:t>
                            </w:r>
                            <w:r>
                              <w:rPr>
                                <w:rFonts w:hint="eastAsia"/>
                              </w:rPr>
                              <w:t>.go.jp</w:t>
                            </w:r>
                          </w:p>
                          <w:p w14:paraId="5E30556F" w14:textId="77777777" w:rsidR="007A1587" w:rsidRDefault="007A15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5367B" id="Rectangle 4" o:spid="_x0000_s1026" style="position:absolute;left:0;text-align:left;margin-left:259.5pt;margin-top:14.2pt;width:215.25pt;height:9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" strokeweight="2pt">
                <v:stroke linestyle="thinThin"/>
                <v:textbox inset="5.85pt,.7pt,5.85pt,.7pt">
                  <w:txbxContent>
                    <w:p w14:paraId="32A876CC" w14:textId="77777777" w:rsidR="007A1587" w:rsidRDefault="007A1587">
                      <w:r>
                        <w:rPr>
                          <w:rFonts w:hint="eastAsia"/>
                        </w:rPr>
                        <w:t>問合せ先・提出先</w:t>
                      </w:r>
                    </w:p>
                    <w:p w14:paraId="03E232E0" w14:textId="77777777" w:rsidR="007A1587" w:rsidRPr="0045423C" w:rsidRDefault="007A1587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 xml:space="preserve">305-0802 </w:t>
                      </w:r>
                      <w:r>
                        <w:rPr>
                          <w:rFonts w:hint="eastAsia"/>
                        </w:rPr>
                        <w:t>茨城県つくば市立原３番地独立行政法人</w:t>
                      </w:r>
                      <w:r w:rsidR="00372EA5" w:rsidRPr="0045423C">
                        <w:rPr>
                          <w:rFonts w:ascii="ＭＳ ゴシック" w:hAnsi="ＭＳ ゴシック" w:hint="eastAsia"/>
                        </w:rPr>
                        <w:t>教職員支援機構</w:t>
                      </w:r>
                    </w:p>
                    <w:p w14:paraId="17C668C9" w14:textId="77777777" w:rsidR="007A1587" w:rsidRPr="00337AD8" w:rsidRDefault="008A3197">
                      <w:pPr>
                        <w:rPr>
                          <w:color w:val="FF0000"/>
                        </w:rPr>
                      </w:pPr>
                      <w:r w:rsidRPr="00DA0F96">
                        <w:rPr>
                          <w:rFonts w:hint="eastAsia"/>
                          <w:color w:val="000000"/>
                        </w:rPr>
                        <w:t>総務部</w:t>
                      </w:r>
                      <w:r w:rsidR="007A1587" w:rsidRPr="00337AD8">
                        <w:rPr>
                          <w:rFonts w:hint="eastAsia"/>
                          <w:color w:val="000000"/>
                        </w:rPr>
                        <w:t>総務</w:t>
                      </w:r>
                      <w:r w:rsidR="00372EA5" w:rsidRPr="00337AD8">
                        <w:rPr>
                          <w:rFonts w:hint="eastAsia"/>
                          <w:color w:val="000000"/>
                        </w:rPr>
                        <w:t>企画</w:t>
                      </w:r>
                      <w:r w:rsidR="007A1587" w:rsidRPr="00337AD8">
                        <w:rPr>
                          <w:rFonts w:hint="eastAsia"/>
                          <w:color w:val="000000"/>
                        </w:rPr>
                        <w:t>課</w:t>
                      </w:r>
                    </w:p>
                    <w:p w14:paraId="31AE9D58" w14:textId="0C00660A" w:rsidR="007A1587" w:rsidRDefault="00EF3667">
                      <w:r>
                        <w:rPr>
                          <w:rFonts w:hint="eastAsia"/>
                        </w:rPr>
                        <w:t>TEL029-879-66</w:t>
                      </w:r>
                      <w:r w:rsidR="00F9014C">
                        <w:rPr>
                          <w:rFonts w:hint="eastAsia"/>
                        </w:rPr>
                        <w:t>09</w:t>
                      </w:r>
                      <w:r w:rsidR="007A1587">
                        <w:rPr>
                          <w:rFonts w:hint="eastAsia"/>
                        </w:rPr>
                        <w:t>／</w:t>
                      </w:r>
                      <w:r w:rsidR="007A1587">
                        <w:rPr>
                          <w:rFonts w:hint="eastAsia"/>
                        </w:rPr>
                        <w:t>FAX029-879-6616</w:t>
                      </w:r>
                    </w:p>
                    <w:p w14:paraId="12D706E6" w14:textId="77777777" w:rsidR="007A1587" w:rsidRDefault="007A1587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soumu@</w:t>
                      </w:r>
                      <w:r w:rsidR="0045423C">
                        <w:rPr>
                          <w:rFonts w:hint="eastAsia"/>
                        </w:rPr>
                        <w:t>ml.nits</w:t>
                      </w:r>
                      <w:r>
                        <w:rPr>
                          <w:rFonts w:hint="eastAsia"/>
                        </w:rPr>
                        <w:t>.go.jp</w:t>
                      </w:r>
                    </w:p>
                    <w:p w14:paraId="5E30556F" w14:textId="77777777" w:rsidR="007A1587" w:rsidRDefault="007A1587"/>
                  </w:txbxContent>
                </v:textbox>
                <w10:wrap type="square" side="left"/>
              </v:rect>
            </w:pict>
          </mc:Fallback>
        </mc:AlternateContent>
      </w:r>
    </w:p>
    <w:p w14:paraId="1E30ECBA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55F66945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693163C4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26CD3F08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2AF7CDCE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7F9F1EA4" w14:textId="77777777" w:rsidR="00C66F25" w:rsidRPr="005A04BB" w:rsidRDefault="00C66F25" w:rsidP="00C66F25">
      <w:pPr>
        <w:rPr>
          <w:rFonts w:ascii="ＭＳ ゴシック" w:hAnsi="ＭＳ ゴシック"/>
          <w:color w:val="000000" w:themeColor="text1"/>
        </w:rPr>
      </w:pPr>
    </w:p>
    <w:p w14:paraId="16676C5F" w14:textId="033D6356" w:rsidR="00BF4C15" w:rsidRPr="005A04BB" w:rsidRDefault="00BF4C15">
      <w:pPr>
        <w:widowControl/>
        <w:jc w:val="left"/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/>
          <w:color w:val="000000" w:themeColor="text1"/>
        </w:rPr>
        <w:br w:type="page"/>
      </w:r>
    </w:p>
    <w:p w14:paraId="651884B9" w14:textId="2BDC3644" w:rsidR="00C66F25" w:rsidRPr="005A04BB" w:rsidRDefault="001E17EB" w:rsidP="00C66F25">
      <w:pPr>
        <w:rPr>
          <w:rFonts w:ascii="ＭＳ ゴシック" w:hAnsi="ＭＳ ゴシック"/>
          <w:color w:val="000000" w:themeColor="text1"/>
        </w:rPr>
      </w:pPr>
      <w:r w:rsidRPr="005A04BB">
        <w:rPr>
          <w:rFonts w:ascii="ＭＳ ゴシック" w:hAnsi="ＭＳ ゴシック" w:hint="eastAsia"/>
          <w:color w:val="000000" w:themeColor="text1"/>
        </w:rPr>
        <w:lastRenderedPageBreak/>
        <w:t>＜</w:t>
      </w:r>
      <w:r w:rsidR="00F73FEF" w:rsidRPr="005A04BB">
        <w:rPr>
          <w:rFonts w:ascii="ＭＳ ゴシック" w:hAnsi="ＭＳ ゴシック" w:hint="eastAsia"/>
          <w:color w:val="000000" w:themeColor="text1"/>
        </w:rPr>
        <w:t>撮影希望施設</w:t>
      </w:r>
      <w:r w:rsidR="00677A61" w:rsidRPr="005A04BB">
        <w:rPr>
          <w:rFonts w:ascii="ＭＳ ゴシック" w:hAnsi="ＭＳ ゴシック" w:hint="eastAsia"/>
          <w:color w:val="000000" w:themeColor="text1"/>
        </w:rPr>
        <w:t>の詳細</w:t>
      </w:r>
      <w:r w:rsidRPr="005A04BB">
        <w:rPr>
          <w:rFonts w:ascii="ＭＳ ゴシック" w:hAnsi="ＭＳ ゴシック" w:hint="eastAsia"/>
          <w:color w:val="000000" w:themeColor="text1"/>
        </w:rPr>
        <w:t>＞</w:t>
      </w:r>
    </w:p>
    <w:p w14:paraId="48B9F6B9" w14:textId="77777777" w:rsidR="00677A61" w:rsidRPr="005A04BB" w:rsidRDefault="00677A61" w:rsidP="00C66F25">
      <w:pPr>
        <w:rPr>
          <w:rFonts w:ascii="ＭＳ ゴシック" w:hAnsi="ＭＳ ゴシック"/>
          <w:color w:val="000000" w:themeColor="text1"/>
        </w:rPr>
      </w:pPr>
    </w:p>
    <w:tbl>
      <w:tblPr>
        <w:tblpPr w:leftFromText="142" w:rightFromText="142" w:vertAnchor="text" w:horzAnchor="margin" w:tblpX="-9" w:tblpY="22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6"/>
        <w:gridCol w:w="2302"/>
        <w:gridCol w:w="3402"/>
        <w:gridCol w:w="2835"/>
      </w:tblGrid>
      <w:tr w:rsidR="005A04BB" w:rsidRPr="005A04BB" w14:paraId="48CCD71F" w14:textId="77777777" w:rsidTr="00EE2749">
        <w:trPr>
          <w:trHeight w:val="423"/>
        </w:trPr>
        <w:tc>
          <w:tcPr>
            <w:tcW w:w="3114" w:type="dxa"/>
            <w:gridSpan w:val="3"/>
            <w:vAlign w:val="center"/>
          </w:tcPr>
          <w:p w14:paraId="10EB781C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区　　分</w:t>
            </w:r>
          </w:p>
        </w:tc>
        <w:tc>
          <w:tcPr>
            <w:tcW w:w="3402" w:type="dxa"/>
            <w:vAlign w:val="center"/>
          </w:tcPr>
          <w:p w14:paraId="346B87FD" w14:textId="77777777" w:rsidR="00677A61" w:rsidRPr="005A04BB" w:rsidRDefault="00677A61" w:rsidP="001E17E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使　用　期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CC922" w14:textId="77777777" w:rsidR="00677A61" w:rsidRPr="005A04BB" w:rsidRDefault="00677A61" w:rsidP="00EE2749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使　用　時　間</w:t>
            </w:r>
          </w:p>
        </w:tc>
      </w:tr>
      <w:tr w:rsidR="005A04BB" w:rsidRPr="005A04BB" w14:paraId="05BF0A21" w14:textId="77777777" w:rsidTr="00EE2749">
        <w:trPr>
          <w:cantSplit/>
          <w:trHeight w:hRule="exact" w:val="737"/>
        </w:trPr>
        <w:tc>
          <w:tcPr>
            <w:tcW w:w="806" w:type="dxa"/>
            <w:vMerge w:val="restart"/>
            <w:textDirection w:val="tbRlV"/>
            <w:vAlign w:val="center"/>
          </w:tcPr>
          <w:p w14:paraId="75659BD2" w14:textId="21328B04" w:rsidR="00677A61" w:rsidRPr="005A04BB" w:rsidRDefault="00EE2749" w:rsidP="00EE2749">
            <w:pPr>
              <w:overflowPunct w:val="0"/>
              <w:adjustRightInd w:val="0"/>
              <w:ind w:leftChars="51" w:left="112" w:right="11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研修棟</w:t>
            </w:r>
          </w:p>
        </w:tc>
        <w:tc>
          <w:tcPr>
            <w:tcW w:w="2308" w:type="dxa"/>
            <w:gridSpan w:val="2"/>
            <w:vAlign w:val="center"/>
          </w:tcPr>
          <w:p w14:paraId="5617C624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spacing w:val="117"/>
                <w:kern w:val="0"/>
                <w:fitText w:val="1586" w:id="-908972031"/>
              </w:rPr>
              <w:t>大研修</w:t>
            </w:r>
            <w:r w:rsidRPr="005A04BB">
              <w:rPr>
                <w:rFonts w:hint="eastAsia"/>
                <w:color w:val="000000" w:themeColor="text1"/>
                <w:spacing w:val="2"/>
                <w:kern w:val="0"/>
                <w:fitText w:val="1586" w:id="-908972031"/>
              </w:rPr>
              <w:t>室</w:t>
            </w:r>
          </w:p>
          <w:p w14:paraId="691940D9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14:paraId="08D9A2A5" w14:textId="432C0BD6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1574E" w14:textId="1E2F2F1A" w:rsidR="00677A61" w:rsidRPr="005A04BB" w:rsidRDefault="00677A61" w:rsidP="0080316F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   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25D041E2" w14:textId="77777777" w:rsidTr="00EE2749">
        <w:trPr>
          <w:cantSplit/>
          <w:trHeight w:hRule="exact" w:val="737"/>
        </w:trPr>
        <w:tc>
          <w:tcPr>
            <w:tcW w:w="806" w:type="dxa"/>
            <w:vMerge/>
            <w:vAlign w:val="center"/>
          </w:tcPr>
          <w:p w14:paraId="0CF44FB6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13A2A3AE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spacing w:val="117"/>
                <w:kern w:val="0"/>
                <w:fitText w:val="1586" w:id="-908972030"/>
              </w:rPr>
              <w:t>中研修</w:t>
            </w:r>
            <w:r w:rsidRPr="005A04BB">
              <w:rPr>
                <w:rFonts w:hint="eastAsia"/>
                <w:color w:val="000000" w:themeColor="text1"/>
                <w:spacing w:val="2"/>
                <w:kern w:val="0"/>
                <w:fitText w:val="1586" w:id="-908972030"/>
              </w:rPr>
              <w:t>室</w:t>
            </w:r>
          </w:p>
          <w:p w14:paraId="616E0447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14:paraId="54A70F3A" w14:textId="132EBDFB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001271" w14:textId="033B0F3E" w:rsidR="00677A61" w:rsidRPr="005A04BB" w:rsidRDefault="00677A61" w:rsidP="0080316F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   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3D91FD73" w14:textId="77777777" w:rsidTr="00EE2749">
        <w:trPr>
          <w:cantSplit/>
          <w:trHeight w:hRule="exact" w:val="737"/>
        </w:trPr>
        <w:tc>
          <w:tcPr>
            <w:tcW w:w="806" w:type="dxa"/>
            <w:vMerge/>
            <w:vAlign w:val="center"/>
          </w:tcPr>
          <w:p w14:paraId="417C43DB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574410B5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spacing w:val="117"/>
                <w:kern w:val="0"/>
                <w:fitText w:val="1586" w:id="-908972029"/>
              </w:rPr>
              <w:t>小研修</w:t>
            </w:r>
            <w:r w:rsidRPr="005A04BB">
              <w:rPr>
                <w:rFonts w:hint="eastAsia"/>
                <w:color w:val="000000" w:themeColor="text1"/>
                <w:spacing w:val="2"/>
                <w:kern w:val="0"/>
                <w:fitText w:val="1586" w:id="-908972029"/>
              </w:rPr>
              <w:t>室</w:t>
            </w:r>
          </w:p>
          <w:p w14:paraId="6941DC06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14:paraId="1EA2BE14" w14:textId="0BC474D3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2CE52" w14:textId="77777777" w:rsidR="00677A61" w:rsidRPr="005A04BB" w:rsidRDefault="00677A61" w:rsidP="0080316F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～</w:t>
            </w:r>
            <w:r w:rsidRPr="005A04BB">
              <w:rPr>
                <w:rFonts w:hint="eastAsia"/>
                <w:color w:val="000000" w:themeColor="text1"/>
              </w:rPr>
              <w:t xml:space="preserve">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099F9F4A" w14:textId="77777777" w:rsidTr="00EE2749">
        <w:trPr>
          <w:cantSplit/>
          <w:trHeight w:val="737"/>
        </w:trPr>
        <w:tc>
          <w:tcPr>
            <w:tcW w:w="806" w:type="dxa"/>
            <w:textDirection w:val="tbRlV"/>
            <w:vAlign w:val="center"/>
          </w:tcPr>
          <w:p w14:paraId="2CF14737" w14:textId="77777777" w:rsidR="00FA5379" w:rsidRPr="005A04BB" w:rsidRDefault="00A473B3" w:rsidP="00FA5379">
            <w:pPr>
              <w:overflowPunct w:val="0"/>
              <w:adjustRightInd w:val="0"/>
              <w:spacing w:line="200" w:lineRule="exact"/>
              <w:ind w:leftChars="51" w:left="112" w:right="113"/>
              <w:textAlignment w:val="baseline"/>
              <w:rPr>
                <w:color w:val="000000" w:themeColor="text1"/>
                <w:kern w:val="0"/>
                <w:sz w:val="16"/>
                <w:szCs w:val="16"/>
              </w:rPr>
            </w:pPr>
            <w:r w:rsidRPr="005A04BB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第二</w:t>
            </w:r>
          </w:p>
          <w:p w14:paraId="24B50091" w14:textId="042224FA" w:rsidR="00A473B3" w:rsidRPr="005A04BB" w:rsidRDefault="00A473B3" w:rsidP="00FA5379">
            <w:pPr>
              <w:overflowPunct w:val="0"/>
              <w:adjustRightInd w:val="0"/>
              <w:spacing w:line="200" w:lineRule="exact"/>
              <w:ind w:leftChars="51" w:left="112" w:right="113"/>
              <w:textAlignment w:val="baseline"/>
              <w:rPr>
                <w:color w:val="000000" w:themeColor="text1"/>
                <w:kern w:val="0"/>
                <w:sz w:val="6"/>
                <w:szCs w:val="6"/>
              </w:rPr>
            </w:pPr>
            <w:r w:rsidRPr="005A04BB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研修棟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vAlign w:val="center"/>
          </w:tcPr>
          <w:p w14:paraId="4EE381B5" w14:textId="77777777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研　　修　　室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F3DE17" w14:textId="0AC27815" w:rsidR="00677A61" w:rsidRPr="005A04BB" w:rsidRDefault="00677A61" w:rsidP="00EE2749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9BC9F6" w14:textId="77777777" w:rsidR="00677A61" w:rsidRPr="005A04BB" w:rsidRDefault="00677A61" w:rsidP="0080316F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4B4947CC" w14:textId="77777777" w:rsidTr="00C92B2B">
        <w:trPr>
          <w:cantSplit/>
          <w:trHeight w:hRule="exact" w:val="725"/>
        </w:trPr>
        <w:tc>
          <w:tcPr>
            <w:tcW w:w="806" w:type="dxa"/>
            <w:textDirection w:val="tbRlV"/>
            <w:vAlign w:val="center"/>
          </w:tcPr>
          <w:p w14:paraId="4BAE80D8" w14:textId="06A30771" w:rsidR="00316992" w:rsidRPr="005A04BB" w:rsidRDefault="00316992" w:rsidP="00316992">
            <w:pPr>
              <w:overflowPunct w:val="0"/>
              <w:adjustRightInd w:val="0"/>
              <w:ind w:leftChars="51" w:left="112" w:right="113"/>
              <w:textAlignment w:val="baseline"/>
              <w:rPr>
                <w:color w:val="000000" w:themeColor="text1"/>
                <w:kern w:val="0"/>
                <w:sz w:val="20"/>
                <w:szCs w:val="20"/>
              </w:rPr>
            </w:pPr>
            <w:r w:rsidRPr="005A04BB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講堂棟</w:t>
            </w:r>
          </w:p>
        </w:tc>
        <w:tc>
          <w:tcPr>
            <w:tcW w:w="2308" w:type="dxa"/>
            <w:gridSpan w:val="2"/>
            <w:vAlign w:val="center"/>
          </w:tcPr>
          <w:p w14:paraId="0091C9B2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spacing w:val="442"/>
                <w:kern w:val="0"/>
                <w:fitText w:val="1323" w:id="-908972027"/>
              </w:rPr>
              <w:t>講</w:t>
            </w:r>
            <w:r w:rsidRPr="005A04BB">
              <w:rPr>
                <w:rFonts w:hint="eastAsia"/>
                <w:color w:val="000000" w:themeColor="text1"/>
                <w:kern w:val="0"/>
                <w:fitText w:val="1323" w:id="-908972027"/>
              </w:rPr>
              <w:t>堂</w:t>
            </w:r>
          </w:p>
        </w:tc>
        <w:tc>
          <w:tcPr>
            <w:tcW w:w="3402" w:type="dxa"/>
            <w:vAlign w:val="center"/>
          </w:tcPr>
          <w:p w14:paraId="73F3625D" w14:textId="50620939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118C89" w14:textId="560672E1" w:rsidR="00316992" w:rsidRPr="005A04BB" w:rsidRDefault="00316992" w:rsidP="001F2663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  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1D796671" w14:textId="77777777" w:rsidTr="00C92B2B">
        <w:trPr>
          <w:cantSplit/>
          <w:trHeight w:hRule="exact" w:val="725"/>
        </w:trPr>
        <w:tc>
          <w:tcPr>
            <w:tcW w:w="806" w:type="dxa"/>
            <w:textDirection w:val="tbRlV"/>
            <w:vAlign w:val="center"/>
          </w:tcPr>
          <w:p w14:paraId="411A2B06" w14:textId="122E1F48" w:rsidR="00316992" w:rsidRPr="005A04BB" w:rsidRDefault="00316992" w:rsidP="00FC2E90">
            <w:pPr>
              <w:overflowPunct w:val="0"/>
              <w:adjustRightInd w:val="0"/>
              <w:spacing w:line="200" w:lineRule="exact"/>
              <w:ind w:leftChars="51" w:left="112" w:right="113"/>
              <w:textAlignment w:val="baseline"/>
              <w:rPr>
                <w:color w:val="000000" w:themeColor="text1"/>
                <w:kern w:val="0"/>
                <w:sz w:val="16"/>
                <w:szCs w:val="16"/>
              </w:rPr>
            </w:pPr>
            <w:r w:rsidRPr="005A04BB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図書館棟</w:t>
            </w:r>
          </w:p>
        </w:tc>
        <w:tc>
          <w:tcPr>
            <w:tcW w:w="2308" w:type="dxa"/>
            <w:gridSpan w:val="2"/>
            <w:vAlign w:val="center"/>
          </w:tcPr>
          <w:p w14:paraId="23F15608" w14:textId="5C5482D1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図　書　館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2F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14:paraId="7C7E2401" w14:textId="266C9256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3835EC" w14:textId="5A65938D" w:rsidR="00316992" w:rsidRPr="005A04BB" w:rsidRDefault="001F2663" w:rsidP="001F2663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53AC380A" w14:textId="77777777" w:rsidTr="00FC2240">
        <w:trPr>
          <w:trHeight w:hRule="exact" w:val="397"/>
        </w:trPr>
        <w:tc>
          <w:tcPr>
            <w:tcW w:w="806" w:type="dxa"/>
            <w:vMerge w:val="restart"/>
            <w:textDirection w:val="tbRlV"/>
            <w:vAlign w:val="center"/>
          </w:tcPr>
          <w:p w14:paraId="35DBC93E" w14:textId="22256937" w:rsidR="00316992" w:rsidRPr="005A04BB" w:rsidRDefault="00316992" w:rsidP="00316992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食堂棟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4BC419B4" w14:textId="77777777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カフェテリア（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1F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D1AE17D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493CBF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57CCA42A" w14:textId="77777777" w:rsidTr="00EE2749">
        <w:trPr>
          <w:trHeight w:hRule="exact" w:val="397"/>
        </w:trPr>
        <w:tc>
          <w:tcPr>
            <w:tcW w:w="806" w:type="dxa"/>
            <w:vMerge/>
            <w:vAlign w:val="center"/>
          </w:tcPr>
          <w:p w14:paraId="10EEAA82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2F0FECA8" w14:textId="77777777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会議室１　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2F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0F6C20D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7F181B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51248C8B" w14:textId="77777777" w:rsidTr="00EE2749">
        <w:trPr>
          <w:trHeight w:hRule="exact" w:val="397"/>
        </w:trPr>
        <w:tc>
          <w:tcPr>
            <w:tcW w:w="806" w:type="dxa"/>
            <w:vMerge/>
            <w:vAlign w:val="center"/>
          </w:tcPr>
          <w:p w14:paraId="60C2CFB9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2CA7DEB3" w14:textId="77777777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会議室２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   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2F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F17417C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37FE52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3A4B1520" w14:textId="77777777" w:rsidTr="00EE2749">
        <w:trPr>
          <w:trHeight w:hRule="exact" w:val="397"/>
        </w:trPr>
        <w:tc>
          <w:tcPr>
            <w:tcW w:w="806" w:type="dxa"/>
            <w:vMerge/>
            <w:vAlign w:val="center"/>
          </w:tcPr>
          <w:p w14:paraId="02309AF9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1DB5FA35" w14:textId="77777777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会議室３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   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2F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94C7C20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42C34C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1F1A2B11" w14:textId="77777777" w:rsidTr="00EE2749">
        <w:trPr>
          <w:trHeight w:hRule="exact" w:val="397"/>
        </w:trPr>
        <w:tc>
          <w:tcPr>
            <w:tcW w:w="806" w:type="dxa"/>
            <w:vMerge/>
            <w:vAlign w:val="center"/>
          </w:tcPr>
          <w:p w14:paraId="18842FC9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2229EFD6" w14:textId="28A5BB06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喫茶室　　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2F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DE2B8F6" w14:textId="2810F4ED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E9580" w14:textId="208F16DF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7931858E" w14:textId="77777777" w:rsidTr="00EE2749">
        <w:trPr>
          <w:trHeight w:hRule="exact" w:val="397"/>
        </w:trPr>
        <w:tc>
          <w:tcPr>
            <w:tcW w:w="806" w:type="dxa"/>
            <w:vMerge/>
            <w:tcBorders>
              <w:bottom w:val="nil"/>
            </w:tcBorders>
            <w:vAlign w:val="center"/>
          </w:tcPr>
          <w:p w14:paraId="6D763048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  <w:vAlign w:val="center"/>
          </w:tcPr>
          <w:p w14:paraId="6A273B2E" w14:textId="77777777" w:rsidR="00316992" w:rsidRPr="005A04BB" w:rsidRDefault="00316992" w:rsidP="00316992">
            <w:pPr>
              <w:spacing w:line="2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ﾚｾﾌﾟｼｮﾝﾎｰﾙ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3F</w:t>
            </w:r>
            <w:r w:rsidRPr="005A04BB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E164BD1" w14:textId="49882242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797A6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 xml:space="preserve">：　</w:t>
            </w:r>
            <w:r w:rsidRPr="005A04BB">
              <w:rPr>
                <w:rFonts w:hint="eastAsia"/>
                <w:color w:val="000000" w:themeColor="text1"/>
              </w:rPr>
              <w:t xml:space="preserve"> 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5FBBC1F6" w14:textId="77777777" w:rsidTr="00A12398">
        <w:trPr>
          <w:trHeight w:hRule="exact" w:val="397"/>
        </w:trPr>
        <w:tc>
          <w:tcPr>
            <w:tcW w:w="3114" w:type="dxa"/>
            <w:gridSpan w:val="3"/>
            <w:vAlign w:val="center"/>
          </w:tcPr>
          <w:p w14:paraId="7F43EED0" w14:textId="7E0CF9F3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体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育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館</w:t>
            </w:r>
          </w:p>
        </w:tc>
        <w:tc>
          <w:tcPr>
            <w:tcW w:w="3402" w:type="dxa"/>
            <w:vAlign w:val="center"/>
          </w:tcPr>
          <w:p w14:paraId="6C2DA2F6" w14:textId="746B7813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D1ABE2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 xml:space="preserve">：　</w:t>
            </w:r>
            <w:r w:rsidRPr="005A04BB">
              <w:rPr>
                <w:rFonts w:hint="eastAsia"/>
                <w:color w:val="000000" w:themeColor="text1"/>
              </w:rPr>
              <w:t xml:space="preserve"> 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090FC051" w14:textId="77777777" w:rsidTr="00EE2749">
        <w:trPr>
          <w:cantSplit/>
          <w:trHeight w:hRule="exact" w:val="397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0CD16F" w14:textId="77777777" w:rsidR="00316992" w:rsidRPr="005A04BB" w:rsidRDefault="00316992" w:rsidP="00316992">
            <w:pPr>
              <w:overflowPunct w:val="0"/>
              <w:adjustRightInd w:val="0"/>
              <w:ind w:leftChars="59" w:left="130" w:right="113"/>
              <w:textAlignment w:val="baseline"/>
              <w:rPr>
                <w:color w:val="000000" w:themeColor="text1"/>
                <w:kern w:val="0"/>
                <w:sz w:val="20"/>
                <w:szCs w:val="20"/>
              </w:rPr>
            </w:pPr>
            <w:r w:rsidRPr="005A04BB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研修生プラザ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6BB6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談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話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室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5A04BB">
              <w:rPr>
                <w:rFonts w:hint="eastAsia"/>
                <w:color w:val="000000" w:themeColor="text1"/>
                <w:kern w:val="0"/>
              </w:rPr>
              <w:t>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EFFD88" w14:textId="12524FC6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DE3123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73A3DCF6" w14:textId="77777777" w:rsidTr="00EE2749">
        <w:trPr>
          <w:cantSplit/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1AA89" w14:textId="77777777" w:rsidR="00316992" w:rsidRPr="005A04BB" w:rsidRDefault="00316992" w:rsidP="0031699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0BB5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談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話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5A04BB">
              <w:rPr>
                <w:rFonts w:hint="eastAsia"/>
                <w:color w:val="000000" w:themeColor="text1"/>
                <w:kern w:val="0"/>
              </w:rPr>
              <w:t>室</w:t>
            </w:r>
            <w:r w:rsidRPr="005A04BB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5A04BB">
              <w:rPr>
                <w:rFonts w:hint="eastAsia"/>
                <w:color w:val="000000" w:themeColor="text1"/>
                <w:kern w:val="0"/>
              </w:rPr>
              <w:t>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F299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28BB3C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>～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5A04BB" w:rsidRPr="005A04BB" w14:paraId="4CF4D9EB" w14:textId="77777777" w:rsidTr="00EE2749">
        <w:trPr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0C658" w14:textId="77777777" w:rsidR="00316992" w:rsidRPr="005A04BB" w:rsidRDefault="00316992" w:rsidP="0031699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1D46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b/>
                <w:color w:val="000000" w:themeColor="text1"/>
                <w:kern w:val="0"/>
              </w:rPr>
            </w:pP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談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話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室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D149" w14:textId="77777777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12A29B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22F9C573" w14:textId="77777777" w:rsidTr="001E158E">
        <w:trPr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DC64" w14:textId="77777777" w:rsidR="00316992" w:rsidRPr="005A04BB" w:rsidRDefault="00316992" w:rsidP="0031699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83B" w14:textId="77777777" w:rsidR="00316992" w:rsidRPr="005A04BB" w:rsidRDefault="00316992" w:rsidP="00316992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特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別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研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修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4BB">
              <w:rPr>
                <w:rFonts w:ascii="ＭＳ 明朝" w:hint="eastAsia"/>
                <w:color w:val="000000" w:themeColor="text1"/>
                <w:kern w:val="0"/>
                <w:szCs w:val="21"/>
              </w:rPr>
              <w:t>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B98" w14:textId="63AEE670" w:rsidR="00316992" w:rsidRPr="005A04BB" w:rsidRDefault="00316992" w:rsidP="00316992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8E017" w14:textId="77777777" w:rsidR="00316992" w:rsidRPr="005A04BB" w:rsidRDefault="00316992" w:rsidP="00316992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2BE149CA" w14:textId="77777777" w:rsidTr="00B161A7">
        <w:trPr>
          <w:cantSplit/>
          <w:trHeight w:hRule="exact" w:val="434"/>
        </w:trPr>
        <w:tc>
          <w:tcPr>
            <w:tcW w:w="31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500D" w14:textId="531A752D" w:rsidR="00B161A7" w:rsidRPr="005A04BB" w:rsidRDefault="00B161A7" w:rsidP="00B161A7">
            <w:pPr>
              <w:jc w:val="center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研修生クラブ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09E6" w14:textId="19C6AD65" w:rsidR="00B161A7" w:rsidRPr="005A04BB" w:rsidRDefault="00B161A7" w:rsidP="00B161A7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4A63BD" w14:textId="75F6B66F" w:rsidR="00B161A7" w:rsidRPr="005A04BB" w:rsidRDefault="00B161A7" w:rsidP="00B161A7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274764DA" w14:textId="77777777" w:rsidTr="00061358">
        <w:trPr>
          <w:cantSplit/>
          <w:trHeight w:val="432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F7C7CB" w14:textId="2E7452B6" w:rsidR="00B161A7" w:rsidRPr="005A04BB" w:rsidRDefault="00B161A7" w:rsidP="00B161A7">
            <w:pPr>
              <w:ind w:left="113" w:right="113"/>
              <w:jc w:val="center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78B0" w14:textId="77777777" w:rsidR="00B161A7" w:rsidRPr="005A04BB" w:rsidRDefault="00B161A7" w:rsidP="00B161A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AA56C" w14:textId="6EED071A" w:rsidR="00B161A7" w:rsidRPr="005A04BB" w:rsidRDefault="00B161A7" w:rsidP="00B161A7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8DD87" w14:textId="16367599" w:rsidR="00B161A7" w:rsidRPr="005A04BB" w:rsidRDefault="00B161A7" w:rsidP="00B161A7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10336F45" w14:textId="77777777" w:rsidTr="00061358">
        <w:trPr>
          <w:cantSplit/>
          <w:trHeight w:hRule="exact" w:val="432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575A90" w14:textId="77777777" w:rsidR="00B161A7" w:rsidRPr="005A04BB" w:rsidRDefault="00B161A7" w:rsidP="00B161A7">
            <w:pPr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9F5" w14:textId="77777777" w:rsidR="00B161A7" w:rsidRPr="005A04BB" w:rsidRDefault="00B161A7" w:rsidP="00B161A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41C0" w14:textId="424A1984" w:rsidR="00B161A7" w:rsidRPr="005A04BB" w:rsidRDefault="00B161A7" w:rsidP="00B161A7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B456F" w14:textId="2FC1B9DE" w:rsidR="00B161A7" w:rsidRPr="005A04BB" w:rsidRDefault="00B161A7" w:rsidP="00B161A7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7DEA3537" w14:textId="77777777" w:rsidTr="00061358">
        <w:trPr>
          <w:cantSplit/>
          <w:trHeight w:hRule="exact" w:val="432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406988" w14:textId="77777777" w:rsidR="00B161A7" w:rsidRPr="005A04BB" w:rsidRDefault="00B161A7" w:rsidP="00B161A7">
            <w:pPr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A79" w14:textId="77777777" w:rsidR="00B161A7" w:rsidRPr="005A04BB" w:rsidRDefault="00B161A7" w:rsidP="00B161A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CC85" w14:textId="3604361E" w:rsidR="00B161A7" w:rsidRPr="005A04BB" w:rsidRDefault="00B161A7" w:rsidP="00B161A7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6C7C1" w14:textId="5A9CE6C7" w:rsidR="00B161A7" w:rsidRPr="005A04BB" w:rsidRDefault="00B161A7" w:rsidP="00B161A7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  <w:tr w:rsidR="005A04BB" w:rsidRPr="005A04BB" w14:paraId="0C4CA4B5" w14:textId="77777777" w:rsidTr="00061358">
        <w:trPr>
          <w:cantSplit/>
          <w:trHeight w:hRule="exact" w:val="432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C9E1BB" w14:textId="77777777" w:rsidR="00B161A7" w:rsidRPr="005A04BB" w:rsidRDefault="00B161A7" w:rsidP="00B161A7">
            <w:pPr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29F" w14:textId="77777777" w:rsidR="00B161A7" w:rsidRPr="005A04BB" w:rsidRDefault="00B161A7" w:rsidP="00B161A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6BC" w14:textId="504E3DE1" w:rsidR="00B161A7" w:rsidRPr="005A04BB" w:rsidRDefault="00B161A7" w:rsidP="00B161A7">
            <w:pPr>
              <w:overflowPunct w:val="0"/>
              <w:adjustRightInd w:val="0"/>
              <w:ind w:firstLineChars="15" w:firstLine="33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5A04BB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6767F" w14:textId="64A8B58E" w:rsidR="00B161A7" w:rsidRPr="005A04BB" w:rsidRDefault="00B161A7" w:rsidP="00B161A7">
            <w:pPr>
              <w:jc w:val="center"/>
              <w:rPr>
                <w:color w:val="000000" w:themeColor="text1"/>
              </w:rPr>
            </w:pPr>
            <w:r w:rsidRPr="005A04BB">
              <w:rPr>
                <w:rFonts w:hint="eastAsia"/>
                <w:color w:val="000000" w:themeColor="text1"/>
              </w:rPr>
              <w:t>：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　</w:t>
            </w:r>
            <w:r w:rsidRPr="005A04BB">
              <w:rPr>
                <w:rFonts w:hint="eastAsia"/>
                <w:color w:val="000000" w:themeColor="text1"/>
              </w:rPr>
              <w:t xml:space="preserve"> </w:t>
            </w:r>
            <w:r w:rsidRPr="005A04BB">
              <w:rPr>
                <w:rFonts w:hint="eastAsia"/>
                <w:color w:val="000000" w:themeColor="text1"/>
              </w:rPr>
              <w:t xml:space="preserve">～　</w:t>
            </w:r>
            <w:r w:rsidRPr="005A04BB">
              <w:rPr>
                <w:rFonts w:hint="eastAsia"/>
                <w:color w:val="000000" w:themeColor="text1"/>
              </w:rPr>
              <w:t xml:space="preserve">   </w:t>
            </w:r>
            <w:r w:rsidRPr="005A04BB">
              <w:rPr>
                <w:rFonts w:hint="eastAsia"/>
                <w:color w:val="000000" w:themeColor="text1"/>
              </w:rPr>
              <w:t>：</w:t>
            </w:r>
          </w:p>
        </w:tc>
      </w:tr>
    </w:tbl>
    <w:p w14:paraId="6CBFB0B8" w14:textId="77777777" w:rsidR="00677A61" w:rsidRPr="005A04BB" w:rsidRDefault="00677A61" w:rsidP="00C66F25">
      <w:pPr>
        <w:rPr>
          <w:rFonts w:ascii="ＭＳ ゴシック" w:hAnsi="ＭＳ ゴシック"/>
          <w:color w:val="000000" w:themeColor="text1"/>
        </w:rPr>
      </w:pPr>
    </w:p>
    <w:sectPr w:rsidR="00677A61" w:rsidRPr="005A04BB">
      <w:pgSz w:w="11906" w:h="16838" w:code="9"/>
      <w:pgMar w:top="1314" w:right="1247" w:bottom="438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AC2D" w14:textId="77777777" w:rsidR="00382670" w:rsidRDefault="00382670" w:rsidP="00461877">
      <w:r>
        <w:separator/>
      </w:r>
    </w:p>
  </w:endnote>
  <w:endnote w:type="continuationSeparator" w:id="0">
    <w:p w14:paraId="2D90875F" w14:textId="77777777" w:rsidR="00382670" w:rsidRDefault="00382670" w:rsidP="0046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2DDF" w14:textId="77777777" w:rsidR="00382670" w:rsidRDefault="00382670" w:rsidP="00461877">
      <w:r>
        <w:separator/>
      </w:r>
    </w:p>
  </w:footnote>
  <w:footnote w:type="continuationSeparator" w:id="0">
    <w:p w14:paraId="6888530E" w14:textId="77777777" w:rsidR="00382670" w:rsidRDefault="00382670" w:rsidP="0046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553"/>
    <w:multiLevelType w:val="hybridMultilevel"/>
    <w:tmpl w:val="1152BA88"/>
    <w:lvl w:ilvl="0" w:tplc="535A20E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28627FBD"/>
    <w:multiLevelType w:val="hybridMultilevel"/>
    <w:tmpl w:val="75F22D6E"/>
    <w:lvl w:ilvl="0" w:tplc="57AA6BD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38D15813"/>
    <w:multiLevelType w:val="hybridMultilevel"/>
    <w:tmpl w:val="0A0CD74A"/>
    <w:lvl w:ilvl="0" w:tplc="7D746E1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240B1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D6FE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9FE46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0484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1637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E0F0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5EE7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F441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A43B3"/>
    <w:multiLevelType w:val="hybridMultilevel"/>
    <w:tmpl w:val="9B60416C"/>
    <w:lvl w:ilvl="0" w:tplc="CB4246A2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68F971A0"/>
    <w:multiLevelType w:val="hybridMultilevel"/>
    <w:tmpl w:val="B58416E2"/>
    <w:lvl w:ilvl="0" w:tplc="5E6E08AE">
      <w:start w:val="1"/>
      <w:numFmt w:val="decimalEnclosedCircle"/>
      <w:lvlText w:val="%1"/>
      <w:lvlJc w:val="left"/>
      <w:pPr>
        <w:ind w:left="79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7D8C2A68"/>
    <w:multiLevelType w:val="hybridMultilevel"/>
    <w:tmpl w:val="8E76C5BC"/>
    <w:lvl w:ilvl="0" w:tplc="308E2D6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D40C6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3CDB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5200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507E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F87B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850B2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2C1D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A8F9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0303739">
    <w:abstractNumId w:val="5"/>
  </w:num>
  <w:num w:numId="2" w16cid:durableId="847450833">
    <w:abstractNumId w:val="2"/>
  </w:num>
  <w:num w:numId="3" w16cid:durableId="414136903">
    <w:abstractNumId w:val="4"/>
  </w:num>
  <w:num w:numId="4" w16cid:durableId="138961351">
    <w:abstractNumId w:val="0"/>
  </w:num>
  <w:num w:numId="5" w16cid:durableId="1747610690">
    <w:abstractNumId w:val="1"/>
  </w:num>
  <w:num w:numId="6" w16cid:durableId="177782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C2"/>
    <w:rsid w:val="00010F0D"/>
    <w:rsid w:val="0003050B"/>
    <w:rsid w:val="000571FD"/>
    <w:rsid w:val="00081599"/>
    <w:rsid w:val="00087141"/>
    <w:rsid w:val="000D5ECF"/>
    <w:rsid w:val="001268E2"/>
    <w:rsid w:val="00132706"/>
    <w:rsid w:val="0015235D"/>
    <w:rsid w:val="00161D4B"/>
    <w:rsid w:val="0016252C"/>
    <w:rsid w:val="001729B8"/>
    <w:rsid w:val="00172CC3"/>
    <w:rsid w:val="001B7B4D"/>
    <w:rsid w:val="001C6484"/>
    <w:rsid w:val="001D1FEE"/>
    <w:rsid w:val="001D3BD3"/>
    <w:rsid w:val="001E158E"/>
    <w:rsid w:val="001E17EB"/>
    <w:rsid w:val="001F25F6"/>
    <w:rsid w:val="001F2663"/>
    <w:rsid w:val="00200572"/>
    <w:rsid w:val="00246445"/>
    <w:rsid w:val="00252DA6"/>
    <w:rsid w:val="0028479F"/>
    <w:rsid w:val="002909B4"/>
    <w:rsid w:val="0029796A"/>
    <w:rsid w:val="002C2AA0"/>
    <w:rsid w:val="002C2FE4"/>
    <w:rsid w:val="002C38B8"/>
    <w:rsid w:val="002D5BCB"/>
    <w:rsid w:val="002E0C1A"/>
    <w:rsid w:val="00316992"/>
    <w:rsid w:val="00337AD8"/>
    <w:rsid w:val="0034309D"/>
    <w:rsid w:val="00357F45"/>
    <w:rsid w:val="00363087"/>
    <w:rsid w:val="003720D7"/>
    <w:rsid w:val="00372EA5"/>
    <w:rsid w:val="00375766"/>
    <w:rsid w:val="00382670"/>
    <w:rsid w:val="0039569A"/>
    <w:rsid w:val="003A592E"/>
    <w:rsid w:val="003C0D03"/>
    <w:rsid w:val="003E70A3"/>
    <w:rsid w:val="003E7FB1"/>
    <w:rsid w:val="00401FE7"/>
    <w:rsid w:val="00407C8B"/>
    <w:rsid w:val="00435E91"/>
    <w:rsid w:val="0045423C"/>
    <w:rsid w:val="00461877"/>
    <w:rsid w:val="00466303"/>
    <w:rsid w:val="0047497D"/>
    <w:rsid w:val="00484C10"/>
    <w:rsid w:val="004D05F4"/>
    <w:rsid w:val="004D2C04"/>
    <w:rsid w:val="004E47CA"/>
    <w:rsid w:val="0053565A"/>
    <w:rsid w:val="00541B33"/>
    <w:rsid w:val="005A04BB"/>
    <w:rsid w:val="005C3E62"/>
    <w:rsid w:val="005D1777"/>
    <w:rsid w:val="005D372F"/>
    <w:rsid w:val="005E65A2"/>
    <w:rsid w:val="005F249E"/>
    <w:rsid w:val="006255F9"/>
    <w:rsid w:val="00634493"/>
    <w:rsid w:val="00636A65"/>
    <w:rsid w:val="006378A6"/>
    <w:rsid w:val="00663A15"/>
    <w:rsid w:val="00677A61"/>
    <w:rsid w:val="006D5ED9"/>
    <w:rsid w:val="007062C2"/>
    <w:rsid w:val="00735D58"/>
    <w:rsid w:val="00765A0D"/>
    <w:rsid w:val="007A1587"/>
    <w:rsid w:val="007D6BE3"/>
    <w:rsid w:val="0080316F"/>
    <w:rsid w:val="008311A9"/>
    <w:rsid w:val="008417A7"/>
    <w:rsid w:val="00841807"/>
    <w:rsid w:val="008459E2"/>
    <w:rsid w:val="00855C16"/>
    <w:rsid w:val="00873C12"/>
    <w:rsid w:val="00880D02"/>
    <w:rsid w:val="00884297"/>
    <w:rsid w:val="0088664D"/>
    <w:rsid w:val="008955DE"/>
    <w:rsid w:val="008A3197"/>
    <w:rsid w:val="008C0F74"/>
    <w:rsid w:val="008C22DE"/>
    <w:rsid w:val="009117D9"/>
    <w:rsid w:val="009174A9"/>
    <w:rsid w:val="00932B1B"/>
    <w:rsid w:val="00954B79"/>
    <w:rsid w:val="00973509"/>
    <w:rsid w:val="009A268C"/>
    <w:rsid w:val="009A35C1"/>
    <w:rsid w:val="009B234B"/>
    <w:rsid w:val="009C2859"/>
    <w:rsid w:val="009F2866"/>
    <w:rsid w:val="009F4147"/>
    <w:rsid w:val="00A02409"/>
    <w:rsid w:val="00A0269A"/>
    <w:rsid w:val="00A11FD7"/>
    <w:rsid w:val="00A12398"/>
    <w:rsid w:val="00A23576"/>
    <w:rsid w:val="00A27D2B"/>
    <w:rsid w:val="00A306C4"/>
    <w:rsid w:val="00A45797"/>
    <w:rsid w:val="00A473B3"/>
    <w:rsid w:val="00A73C24"/>
    <w:rsid w:val="00AA4C92"/>
    <w:rsid w:val="00AC11EA"/>
    <w:rsid w:val="00AC4B99"/>
    <w:rsid w:val="00AF3DE8"/>
    <w:rsid w:val="00B134E0"/>
    <w:rsid w:val="00B161A7"/>
    <w:rsid w:val="00B472AC"/>
    <w:rsid w:val="00B534D5"/>
    <w:rsid w:val="00B62E7A"/>
    <w:rsid w:val="00B70A9A"/>
    <w:rsid w:val="00B7236B"/>
    <w:rsid w:val="00B90C9B"/>
    <w:rsid w:val="00B92537"/>
    <w:rsid w:val="00BB4053"/>
    <w:rsid w:val="00BC79AF"/>
    <w:rsid w:val="00BD30C8"/>
    <w:rsid w:val="00BE0584"/>
    <w:rsid w:val="00BF4C15"/>
    <w:rsid w:val="00C31879"/>
    <w:rsid w:val="00C40741"/>
    <w:rsid w:val="00C644D7"/>
    <w:rsid w:val="00C66F25"/>
    <w:rsid w:val="00C87B8E"/>
    <w:rsid w:val="00C92B2B"/>
    <w:rsid w:val="00C92FA0"/>
    <w:rsid w:val="00C946CE"/>
    <w:rsid w:val="00CA77BD"/>
    <w:rsid w:val="00CB17D1"/>
    <w:rsid w:val="00CC5AA6"/>
    <w:rsid w:val="00CD18A8"/>
    <w:rsid w:val="00D11DA0"/>
    <w:rsid w:val="00D616E9"/>
    <w:rsid w:val="00D87472"/>
    <w:rsid w:val="00D91886"/>
    <w:rsid w:val="00D95EFF"/>
    <w:rsid w:val="00DA0F96"/>
    <w:rsid w:val="00DC13E0"/>
    <w:rsid w:val="00DD01BF"/>
    <w:rsid w:val="00DD09A1"/>
    <w:rsid w:val="00E007A6"/>
    <w:rsid w:val="00E06FA4"/>
    <w:rsid w:val="00E563A4"/>
    <w:rsid w:val="00E732D4"/>
    <w:rsid w:val="00E73E31"/>
    <w:rsid w:val="00E7633F"/>
    <w:rsid w:val="00E81620"/>
    <w:rsid w:val="00E82DDA"/>
    <w:rsid w:val="00E92BD4"/>
    <w:rsid w:val="00EB1F23"/>
    <w:rsid w:val="00EE0AFA"/>
    <w:rsid w:val="00EE2749"/>
    <w:rsid w:val="00EF3667"/>
    <w:rsid w:val="00EF79E1"/>
    <w:rsid w:val="00F05326"/>
    <w:rsid w:val="00F36E56"/>
    <w:rsid w:val="00F54BE2"/>
    <w:rsid w:val="00F54FD2"/>
    <w:rsid w:val="00F56299"/>
    <w:rsid w:val="00F625A6"/>
    <w:rsid w:val="00F73FEF"/>
    <w:rsid w:val="00F81794"/>
    <w:rsid w:val="00F835C2"/>
    <w:rsid w:val="00F9014C"/>
    <w:rsid w:val="00FA12E9"/>
    <w:rsid w:val="00FA5379"/>
    <w:rsid w:val="00FC2240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B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70A3"/>
    <w:rPr>
      <w:rFonts w:ascii="Arial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吹き出し (文字)"/>
    <w:link w:val="a3"/>
    <w:rsid w:val="003E70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61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1877"/>
    <w:rPr>
      <w:rFonts w:eastAsia="ＭＳ ゴシック"/>
      <w:kern w:val="2"/>
      <w:sz w:val="22"/>
      <w:szCs w:val="22"/>
    </w:rPr>
  </w:style>
  <w:style w:type="paragraph" w:styleId="a8">
    <w:name w:val="footer"/>
    <w:basedOn w:val="a"/>
    <w:link w:val="a9"/>
    <w:rsid w:val="00461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1877"/>
    <w:rPr>
      <w:rFonts w:eastAsia="ＭＳ ゴシック"/>
      <w:kern w:val="2"/>
      <w:sz w:val="22"/>
      <w:szCs w:val="22"/>
    </w:rPr>
  </w:style>
  <w:style w:type="paragraph" w:styleId="aa">
    <w:name w:val="Date"/>
    <w:basedOn w:val="a"/>
    <w:next w:val="a"/>
    <w:link w:val="ab"/>
    <w:rsid w:val="008A3197"/>
  </w:style>
  <w:style w:type="character" w:customStyle="1" w:styleId="ab">
    <w:name w:val="日付 (文字)"/>
    <w:link w:val="aa"/>
    <w:rsid w:val="008A3197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7C621349-418E-4E48-95F6-797D8FC9EB4B}"/>
</file>

<file path=customXml/itemProps2.xml><?xml version="1.0" encoding="utf-8"?>
<ds:datastoreItem xmlns:ds="http://schemas.openxmlformats.org/officeDocument/2006/customXml" ds:itemID="{65B48FD0-916B-4BDC-8347-2C20F35EF91B}"/>
</file>

<file path=customXml/itemProps3.xml><?xml version="1.0" encoding="utf-8"?>
<ds:datastoreItem xmlns:ds="http://schemas.openxmlformats.org/officeDocument/2006/customXml" ds:itemID="{395B78B8-9C2A-4732-9FB8-77ADB503A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688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2025-03-28T02:59:00Z</dcterms:created>
  <dcterms:modified xsi:type="dcterms:W3CDTF">2025-03-28T03:00:00Z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2025-03-28T03:00:18Z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797465c0-1099-4add-bc53-dfe1631432db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